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4C0A" w:rsidRDefault="003B4604">
      <w:r>
        <w:rPr>
          <w:noProof/>
          <w:lang w:eastAsia="pt-BR"/>
        </w:rPr>
        <w:drawing>
          <wp:inline distT="0" distB="0" distL="0" distR="0">
            <wp:extent cx="5400040" cy="7710872"/>
            <wp:effectExtent l="0" t="0" r="0" b="4445"/>
            <wp:docPr id="1" name="Imagem 1" descr="C:\Users\User\Documents\Pictures\ControlCenter4\Scan\CCI18122018_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cuments\Pictures\ControlCenter4\Scan\CCI18122018_000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10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4604" w:rsidRDefault="003B4604"/>
    <w:p w:rsidR="003B4604" w:rsidRDefault="003B4604"/>
    <w:p w:rsidR="003B4604" w:rsidRDefault="003B4604"/>
    <w:p w:rsidR="003B4604" w:rsidRDefault="003B4604">
      <w:r>
        <w:rPr>
          <w:noProof/>
          <w:lang w:eastAsia="pt-BR"/>
        </w:rPr>
        <w:lastRenderedPageBreak/>
        <w:drawing>
          <wp:inline distT="0" distB="0" distL="0" distR="0">
            <wp:extent cx="5400040" cy="7710872"/>
            <wp:effectExtent l="0" t="0" r="0" b="4445"/>
            <wp:docPr id="2" name="Imagem 2" descr="C:\Users\User\Documents\Pictures\ControlCenter4\Scan\CCI18122018_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cuments\Pictures\ControlCenter4\Scan\CCI18122018_000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10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B460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604"/>
    <w:rsid w:val="003B4604"/>
    <w:rsid w:val="00C54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B46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B460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B46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B46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2018-12-18T11:18:00Z</dcterms:created>
  <dcterms:modified xsi:type="dcterms:W3CDTF">2018-12-18T11:20:00Z</dcterms:modified>
</cp:coreProperties>
</file>