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017F0E" w14:textId="77777777" w:rsidR="00A42F66" w:rsidRPr="00A42F66" w:rsidRDefault="00A42F66" w:rsidP="00A42F66">
      <w:pPr>
        <w:rPr>
          <w:b/>
          <w:bCs/>
        </w:rPr>
      </w:pPr>
      <w:r w:rsidRPr="00A42F66">
        <w:rPr>
          <w:b/>
          <w:bCs/>
        </w:rPr>
        <w:t>Pauta da 23ª Sessão Ordinária (04/07/2023)</w:t>
      </w:r>
    </w:p>
    <w:p w14:paraId="067423A4" w14:textId="77777777" w:rsidR="00A42F66" w:rsidRPr="00A42F66" w:rsidRDefault="00A42F66" w:rsidP="00A42F66">
      <w:r w:rsidRPr="00A42F66">
        <w:rPr>
          <w:b/>
          <w:bCs/>
        </w:rPr>
        <w:t>I. EXPEDIENTE</w:t>
      </w:r>
    </w:p>
    <w:p w14:paraId="3087FF1B" w14:textId="77777777" w:rsidR="00A42F66" w:rsidRPr="00A42F66" w:rsidRDefault="00A42F66" w:rsidP="00A42F66">
      <w:pPr>
        <w:numPr>
          <w:ilvl w:val="0"/>
          <w:numId w:val="1"/>
        </w:numPr>
      </w:pPr>
      <w:r w:rsidRPr="00A42F66">
        <w:rPr>
          <w:b/>
          <w:bCs/>
        </w:rPr>
        <w:t>Deliberação de Ata:</w:t>
      </w:r>
      <w:r w:rsidRPr="00A42F66">
        <w:t xml:space="preserve"> Apreciação da Ata nº 022/2023.</w:t>
      </w:r>
    </w:p>
    <w:p w14:paraId="6C526EF2" w14:textId="77777777" w:rsidR="00A42F66" w:rsidRPr="00A42F66" w:rsidRDefault="00A42F66" w:rsidP="00A42F66">
      <w:pPr>
        <w:numPr>
          <w:ilvl w:val="0"/>
          <w:numId w:val="1"/>
        </w:numPr>
      </w:pPr>
      <w:r w:rsidRPr="00A42F66">
        <w:rPr>
          <w:b/>
          <w:bCs/>
        </w:rPr>
        <w:t>Apresentação de Proposições:</w:t>
      </w:r>
      <w:r w:rsidRPr="00A42F66">
        <w:t xml:space="preserve"> Leitura de Indicações e Pedidos de Providências.</w:t>
      </w:r>
    </w:p>
    <w:p w14:paraId="31772656" w14:textId="77777777" w:rsidR="00A42F66" w:rsidRPr="00A42F66" w:rsidRDefault="00A42F66" w:rsidP="00A42F66">
      <w:pPr>
        <w:numPr>
          <w:ilvl w:val="0"/>
          <w:numId w:val="1"/>
        </w:numPr>
      </w:pPr>
      <w:r w:rsidRPr="00A42F66">
        <w:rPr>
          <w:b/>
          <w:bCs/>
        </w:rPr>
        <w:t>Grande Expediente:</w:t>
      </w:r>
      <w:r w:rsidRPr="00A42F66">
        <w:t xml:space="preserve"> Espaço para manifestações parlamentares.</w:t>
      </w:r>
    </w:p>
    <w:p w14:paraId="430684CA" w14:textId="77777777" w:rsidR="00A42F66" w:rsidRPr="00A42F66" w:rsidRDefault="00A42F66" w:rsidP="00A42F66">
      <w:r w:rsidRPr="00A42F66">
        <w:rPr>
          <w:b/>
          <w:bCs/>
        </w:rPr>
        <w:t>II. ORDEM DO DIA</w:t>
      </w:r>
    </w:p>
    <w:p w14:paraId="6C210129" w14:textId="77777777" w:rsidR="00A42F66" w:rsidRPr="00A42F66" w:rsidRDefault="00A42F66" w:rsidP="00A42F66">
      <w:pPr>
        <w:numPr>
          <w:ilvl w:val="0"/>
          <w:numId w:val="2"/>
        </w:numPr>
      </w:pPr>
      <w:r w:rsidRPr="00A42F66">
        <w:rPr>
          <w:b/>
          <w:bCs/>
        </w:rPr>
        <w:t>Requerimento nº 008/2023 (Ver. Carlos Augusto):</w:t>
      </w:r>
      <w:r w:rsidRPr="00A42F66">
        <w:t xml:space="preserve"> Proposição legislativa para deliberação do plenário.</w:t>
      </w:r>
    </w:p>
    <w:p w14:paraId="4936828C" w14:textId="77777777" w:rsidR="00A42F66" w:rsidRPr="00A42F66" w:rsidRDefault="00A42F66" w:rsidP="00A42F66">
      <w:pPr>
        <w:numPr>
          <w:ilvl w:val="0"/>
          <w:numId w:val="2"/>
        </w:numPr>
      </w:pPr>
      <w:r w:rsidRPr="00A42F66">
        <w:rPr>
          <w:b/>
          <w:bCs/>
        </w:rPr>
        <w:t>Substitutivo ao Projeto de Lei nº 039/2023 (Verª. Evania Trevisan):</w:t>
      </w:r>
      <w:r w:rsidRPr="00A42F66">
        <w:t xml:space="preserve"> Institui no Município a "Semana de Promoção da Saúde Mental".</w:t>
      </w:r>
    </w:p>
    <w:p w14:paraId="3C140497" w14:textId="77777777" w:rsidR="00A42F66" w:rsidRDefault="00A42F66"/>
    <w:sectPr w:rsidR="00A42F6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0D3721" w14:textId="77777777" w:rsidR="00A602AA" w:rsidRDefault="00A602AA" w:rsidP="00A602AA">
      <w:pPr>
        <w:spacing w:after="0" w:line="240" w:lineRule="auto"/>
      </w:pPr>
      <w:r>
        <w:separator/>
      </w:r>
    </w:p>
  </w:endnote>
  <w:endnote w:type="continuationSeparator" w:id="0">
    <w:p w14:paraId="06499CA3" w14:textId="77777777" w:rsidR="00A602AA" w:rsidRDefault="00A602AA" w:rsidP="00A602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C29F04" w14:textId="77777777" w:rsidR="00A602AA" w:rsidRDefault="00A602AA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FE4ACC" w14:textId="77777777" w:rsidR="00A602AA" w:rsidRDefault="00A602AA" w:rsidP="00A602AA">
    <w:pPr>
      <w:pStyle w:val="Rodap"/>
      <w:pBdr>
        <w:bottom w:val="single" w:sz="12" w:space="1" w:color="auto"/>
      </w:pBdr>
    </w:pPr>
    <w:bookmarkStart w:id="30" w:name="_Hlk227311503"/>
    <w:bookmarkStart w:id="31" w:name="_Hlk227311504"/>
    <w:bookmarkStart w:id="32" w:name="_Hlk227311507"/>
    <w:bookmarkStart w:id="33" w:name="_Hlk227311508"/>
    <w:bookmarkStart w:id="34" w:name="_Hlk227311511"/>
    <w:bookmarkStart w:id="35" w:name="_Hlk227311512"/>
    <w:bookmarkStart w:id="36" w:name="_Hlk227311515"/>
    <w:bookmarkStart w:id="37" w:name="_Hlk227311516"/>
    <w:bookmarkStart w:id="38" w:name="_Hlk227311519"/>
    <w:bookmarkStart w:id="39" w:name="_Hlk227311520"/>
    <w:bookmarkStart w:id="40" w:name="_Hlk227311523"/>
    <w:bookmarkStart w:id="41" w:name="_Hlk227311524"/>
    <w:bookmarkStart w:id="42" w:name="_Hlk227311527"/>
    <w:bookmarkStart w:id="43" w:name="_Hlk227311528"/>
    <w:bookmarkStart w:id="44" w:name="_Hlk227311531"/>
    <w:bookmarkStart w:id="45" w:name="_Hlk227311532"/>
    <w:bookmarkStart w:id="46" w:name="_Hlk227311535"/>
    <w:bookmarkStart w:id="47" w:name="_Hlk227311536"/>
    <w:bookmarkStart w:id="48" w:name="_Hlk227311539"/>
    <w:bookmarkStart w:id="49" w:name="_Hlk227311540"/>
    <w:bookmarkStart w:id="50" w:name="_Hlk227311543"/>
    <w:bookmarkStart w:id="51" w:name="_Hlk227311544"/>
    <w:bookmarkStart w:id="52" w:name="_Hlk227311547"/>
    <w:bookmarkStart w:id="53" w:name="_Hlk227311548"/>
    <w:bookmarkStart w:id="54" w:name="_Hlk227311551"/>
    <w:bookmarkStart w:id="55" w:name="_Hlk227311552"/>
    <w:bookmarkStart w:id="56" w:name="_Hlk227311555"/>
    <w:bookmarkStart w:id="57" w:name="_Hlk227311556"/>
    <w:bookmarkStart w:id="58" w:name="_Hlk227311559"/>
    <w:bookmarkStart w:id="59" w:name="_Hlk227311560"/>
  </w:p>
  <w:p w14:paraId="7C886BEB" w14:textId="77777777" w:rsidR="00A602AA" w:rsidRPr="008D1BE4" w:rsidRDefault="00A602AA" w:rsidP="00A602AA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</w:p>
  <w:p w14:paraId="066204EB" w14:textId="77777777" w:rsidR="00A602AA" w:rsidRPr="00A602AA" w:rsidRDefault="00A602AA" w:rsidP="00A602AA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B201E4" w14:textId="77777777" w:rsidR="00A602AA" w:rsidRDefault="00A602A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66E36D" w14:textId="77777777" w:rsidR="00A602AA" w:rsidRDefault="00A602AA" w:rsidP="00A602AA">
      <w:pPr>
        <w:spacing w:after="0" w:line="240" w:lineRule="auto"/>
      </w:pPr>
      <w:r>
        <w:separator/>
      </w:r>
    </w:p>
  </w:footnote>
  <w:footnote w:type="continuationSeparator" w:id="0">
    <w:p w14:paraId="7DF1EC3E" w14:textId="77777777" w:rsidR="00A602AA" w:rsidRDefault="00A602AA" w:rsidP="00A602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47295F" w14:textId="77777777" w:rsidR="00A602AA" w:rsidRDefault="00A602AA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0D6BBD" w14:textId="51B0FB0D" w:rsidR="00A602AA" w:rsidRPr="00200BCC" w:rsidRDefault="00A602AA" w:rsidP="00A602AA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bookmarkStart w:id="8" w:name="_Hlk227311517"/>
    <w:bookmarkStart w:id="9" w:name="_Hlk227311518"/>
    <w:bookmarkStart w:id="10" w:name="_Hlk227311521"/>
    <w:bookmarkStart w:id="11" w:name="_Hlk227311522"/>
    <w:bookmarkStart w:id="12" w:name="_Hlk227311525"/>
    <w:bookmarkStart w:id="13" w:name="_Hlk227311526"/>
    <w:bookmarkStart w:id="14" w:name="_Hlk227311529"/>
    <w:bookmarkStart w:id="15" w:name="_Hlk227311530"/>
    <w:bookmarkStart w:id="16" w:name="_Hlk227311533"/>
    <w:bookmarkStart w:id="17" w:name="_Hlk227311534"/>
    <w:bookmarkStart w:id="18" w:name="_Hlk227311537"/>
    <w:bookmarkStart w:id="19" w:name="_Hlk227311538"/>
    <w:bookmarkStart w:id="20" w:name="_Hlk227311541"/>
    <w:bookmarkStart w:id="21" w:name="_Hlk227311542"/>
    <w:bookmarkStart w:id="22" w:name="_Hlk227311545"/>
    <w:bookmarkStart w:id="23" w:name="_Hlk227311546"/>
    <w:bookmarkStart w:id="24" w:name="_Hlk227311549"/>
    <w:bookmarkStart w:id="25" w:name="_Hlk227311550"/>
    <w:bookmarkStart w:id="26" w:name="_Hlk227311553"/>
    <w:bookmarkStart w:id="27" w:name="_Hlk227311554"/>
    <w:bookmarkStart w:id="28" w:name="_Hlk227311557"/>
    <w:bookmarkStart w:id="29" w:name="_Hlk227311558"/>
    <w:r w:rsidRPr="00524233">
      <w:rPr>
        <w:noProof/>
        <w:lang w:eastAsia="pt-BR"/>
      </w:rPr>
      <w:drawing>
        <wp:inline distT="0" distB="0" distL="0" distR="0" wp14:anchorId="3EAB7752" wp14:editId="6640740D">
          <wp:extent cx="4152900" cy="1356360"/>
          <wp:effectExtent l="0" t="0" r="0" b="0"/>
          <wp:docPr id="560079393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</w:p>
  <w:p w14:paraId="6BA233AF" w14:textId="77777777" w:rsidR="00A602AA" w:rsidRPr="00A602AA" w:rsidRDefault="00A602AA" w:rsidP="00A602AA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1D3B44" w14:textId="77777777" w:rsidR="00A602AA" w:rsidRDefault="00A602AA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7D2A0E"/>
    <w:multiLevelType w:val="multilevel"/>
    <w:tmpl w:val="4814A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A0379CE"/>
    <w:multiLevelType w:val="multilevel"/>
    <w:tmpl w:val="57C82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17372459">
    <w:abstractNumId w:val="0"/>
  </w:num>
  <w:num w:numId="2" w16cid:durableId="6368826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2F66"/>
    <w:rsid w:val="004A2D21"/>
    <w:rsid w:val="00A42F66"/>
    <w:rsid w:val="00A602AA"/>
    <w:rsid w:val="00BF6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F49312"/>
  <w15:chartTrackingRefBased/>
  <w15:docId w15:val="{D55850B2-098C-4666-A109-874EE91D8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A42F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42F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42F6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42F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42F6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42F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42F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42F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42F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42F6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42F6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42F6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42F6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42F6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42F6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42F6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42F6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42F6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42F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42F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42F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42F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42F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42F6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A42F6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42F6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42F6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42F6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42F66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A602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602AA"/>
  </w:style>
  <w:style w:type="paragraph" w:styleId="Rodap">
    <w:name w:val="footer"/>
    <w:basedOn w:val="Normal"/>
    <w:link w:val="RodapChar"/>
    <w:uiPriority w:val="99"/>
    <w:unhideWhenUsed/>
    <w:rsid w:val="00A602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602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418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2026-04-14T12:10:00Z</dcterms:created>
  <dcterms:modified xsi:type="dcterms:W3CDTF">2026-04-17T12:44:00Z</dcterms:modified>
</cp:coreProperties>
</file>