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E1A0DB" w14:textId="77777777" w:rsidR="00C96E2E" w:rsidRDefault="00C96E2E" w:rsidP="00C27341">
      <w:pPr>
        <w:jc w:val="center"/>
        <w:rPr>
          <w:rFonts w:ascii="Arial" w:hAnsi="Arial" w:cs="Arial"/>
          <w:b/>
        </w:rPr>
      </w:pPr>
    </w:p>
    <w:p w14:paraId="54E4E300" w14:textId="7CCE0F14"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A63D93" w:rsidRPr="00F95592">
        <w:rPr>
          <w:rFonts w:ascii="Arial" w:hAnsi="Arial" w:cs="Arial"/>
          <w:b/>
        </w:rPr>
        <w:t xml:space="preserve"> Nº</w:t>
      </w:r>
      <w:r w:rsidR="002C5512">
        <w:rPr>
          <w:rFonts w:ascii="Arial" w:hAnsi="Arial" w:cs="Arial"/>
          <w:b/>
        </w:rPr>
        <w:t xml:space="preserve"> 135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42774B">
        <w:rPr>
          <w:rFonts w:ascii="Arial" w:hAnsi="Arial" w:cs="Arial"/>
          <w:b/>
        </w:rPr>
        <w:t>0</w:t>
      </w:r>
      <w:r w:rsidR="002C5512">
        <w:rPr>
          <w:rFonts w:ascii="Arial" w:hAnsi="Arial" w:cs="Arial"/>
          <w:b/>
        </w:rPr>
        <w:t>5</w:t>
      </w:r>
      <w:r w:rsidR="0042774B">
        <w:rPr>
          <w:rFonts w:ascii="Arial" w:hAnsi="Arial" w:cs="Arial"/>
          <w:b/>
        </w:rPr>
        <w:t>/0</w:t>
      </w:r>
      <w:r w:rsidR="002C5512">
        <w:rPr>
          <w:rFonts w:ascii="Arial" w:hAnsi="Arial" w:cs="Arial"/>
          <w:b/>
        </w:rPr>
        <w:t>9/</w:t>
      </w:r>
      <w:r w:rsidR="00B73FA3">
        <w:rPr>
          <w:rFonts w:ascii="Arial" w:hAnsi="Arial" w:cs="Arial"/>
          <w:b/>
        </w:rPr>
        <w:t>2023</w:t>
      </w:r>
      <w:r w:rsidR="009A5EFD">
        <w:rPr>
          <w:rFonts w:ascii="Arial" w:hAnsi="Arial" w:cs="Arial"/>
          <w:b/>
        </w:rPr>
        <w:t>.</w:t>
      </w:r>
    </w:p>
    <w:p w14:paraId="6BE55123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>Thomas Raabe Meglin.</w:t>
      </w:r>
    </w:p>
    <w:p w14:paraId="57669942" w14:textId="77777777"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>Câmara Municipal de Pantano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>Rua Duque de Caxias nº 42, Centro, Pantano Grande</w:t>
      </w:r>
      <w:r w:rsidR="004606A5" w:rsidRPr="00F95592">
        <w:rPr>
          <w:rFonts w:ascii="Arial" w:hAnsi="Arial" w:cs="Arial"/>
        </w:rPr>
        <w:t>.</w:t>
      </w:r>
    </w:p>
    <w:p w14:paraId="16126866" w14:textId="77777777" w:rsidR="00917311" w:rsidRDefault="00A35924">
      <w:pPr>
        <w:rPr>
          <w:sz w:val="24"/>
          <w:szCs w:val="24"/>
        </w:rPr>
      </w:pPr>
      <w:r w:rsidRPr="00F95592">
        <w:rPr>
          <w:rFonts w:ascii="Arial" w:hAnsi="Arial" w:cs="Arial"/>
          <w:b/>
        </w:rPr>
        <w:t>Contratada:</w:t>
      </w:r>
      <w:r w:rsidR="00195F46" w:rsidRPr="00195F46">
        <w:t xml:space="preserve"> </w:t>
      </w:r>
      <w:r w:rsidR="00917311" w:rsidRPr="00917311">
        <w:t>TERESINHA ROSA, CNPJ: 44.553.562/0001-38. R RUA ARAÇA, 321, RIOGRANDINO, PANTANO GRANDE</w:t>
      </w:r>
      <w:r w:rsidR="00917311">
        <w:t>.</w:t>
      </w:r>
    </w:p>
    <w:p w14:paraId="5B3BC85A" w14:textId="77777777" w:rsidR="004606A5" w:rsidRPr="00F95592" w:rsidRDefault="00444BF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ED6AA5">
        <w:rPr>
          <w:rFonts w:ascii="Arial" w:hAnsi="Arial" w:cs="Arial"/>
        </w:rPr>
        <w:t> </w:t>
      </w:r>
      <w:r w:rsidR="00534C3E" w:rsidRPr="00534C3E">
        <w:rPr>
          <w:rFonts w:ascii="Arial" w:hAnsi="Arial" w:cs="Arial"/>
        </w:rPr>
        <w:t>(51) 9966-7684</w:t>
      </w:r>
    </w:p>
    <w:p w14:paraId="1F82007C" w14:textId="05C46789" w:rsidR="00ED6AA5" w:rsidRPr="00AC016A" w:rsidRDefault="00A35924" w:rsidP="006D1C38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890511">
        <w:rPr>
          <w:rFonts w:ascii="Arial" w:hAnsi="Arial" w:cs="Arial"/>
          <w:b/>
        </w:rPr>
        <w:t xml:space="preserve"> </w:t>
      </w:r>
      <w:r w:rsidR="000F52F1" w:rsidRPr="00E113C5">
        <w:rPr>
          <w:rFonts w:ascii="Arial" w:hAnsi="Arial" w:cs="Arial"/>
          <w:bCs/>
          <w:sz w:val="20"/>
          <w:szCs w:val="20"/>
        </w:rPr>
        <w:t>COMPRA DE</w:t>
      </w:r>
      <w:r w:rsidR="00917311" w:rsidRPr="00E113C5">
        <w:rPr>
          <w:rFonts w:ascii="Arial" w:hAnsi="Arial" w:cs="Arial"/>
          <w:sz w:val="20"/>
          <w:szCs w:val="20"/>
        </w:rPr>
        <w:t xml:space="preserve"> </w:t>
      </w:r>
      <w:r w:rsidR="000D150A" w:rsidRPr="00E113C5">
        <w:rPr>
          <w:rFonts w:ascii="Arial" w:hAnsi="Arial" w:cs="Arial"/>
          <w:sz w:val="20"/>
          <w:szCs w:val="20"/>
        </w:rPr>
        <w:t>2400</w:t>
      </w:r>
      <w:r w:rsidR="00917311" w:rsidRPr="00E113C5">
        <w:rPr>
          <w:rFonts w:ascii="Arial" w:hAnsi="Arial" w:cs="Arial"/>
          <w:sz w:val="20"/>
          <w:szCs w:val="20"/>
        </w:rPr>
        <w:t xml:space="preserve"> </w:t>
      </w:r>
      <w:r w:rsidR="000F52F1" w:rsidRPr="00E113C5">
        <w:rPr>
          <w:rFonts w:ascii="Arial" w:hAnsi="Arial" w:cs="Arial"/>
          <w:sz w:val="20"/>
          <w:szCs w:val="20"/>
        </w:rPr>
        <w:t>SALGADOS PARA SESSÃO DE MÉRITO FARROPILHA QUE VAI SER REALIZADA NO DIA 12 DE SETEMBRO 2023 NO CTG CARRETEIRO</w:t>
      </w:r>
      <w:r w:rsidR="007D1A5B" w:rsidRPr="00E113C5">
        <w:rPr>
          <w:rFonts w:ascii="Arial" w:hAnsi="Arial" w:cs="Arial"/>
          <w:sz w:val="20"/>
          <w:szCs w:val="20"/>
        </w:rPr>
        <w:t>S</w:t>
      </w:r>
      <w:r w:rsidR="000F52F1" w:rsidRPr="00E113C5">
        <w:rPr>
          <w:rFonts w:ascii="Arial" w:hAnsi="Arial" w:cs="Arial"/>
          <w:sz w:val="20"/>
          <w:szCs w:val="20"/>
        </w:rPr>
        <w:t xml:space="preserve"> DA SAUDADE</w:t>
      </w:r>
      <w:r w:rsidR="000F52F1">
        <w:rPr>
          <w:rFonts w:ascii="Arial" w:hAnsi="Arial" w:cs="Arial"/>
        </w:rPr>
        <w:t>.</w:t>
      </w:r>
    </w:p>
    <w:p w14:paraId="59595C14" w14:textId="015FC5EF" w:rsidR="00534C3E" w:rsidRDefault="009468C1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Valor:</w:t>
      </w:r>
      <w:r w:rsidR="00CF6564" w:rsidRPr="00F95592">
        <w:rPr>
          <w:rFonts w:ascii="Arial" w:hAnsi="Arial" w:cs="Arial"/>
        </w:rPr>
        <w:t xml:space="preserve"> </w:t>
      </w:r>
      <w:r w:rsidR="00890511">
        <w:rPr>
          <w:rFonts w:ascii="Arial" w:hAnsi="Arial" w:cs="Arial"/>
        </w:rPr>
        <w:t xml:space="preserve">R$ </w:t>
      </w:r>
      <w:r w:rsidR="00917311">
        <w:rPr>
          <w:rFonts w:ascii="Arial" w:hAnsi="Arial" w:cs="Arial"/>
        </w:rPr>
        <w:t xml:space="preserve">R$ </w:t>
      </w:r>
      <w:r w:rsidR="000D150A">
        <w:rPr>
          <w:rFonts w:ascii="Arial" w:hAnsi="Arial" w:cs="Arial"/>
        </w:rPr>
        <w:t>1.848,00.</w:t>
      </w:r>
    </w:p>
    <w:p w14:paraId="542E4C99" w14:textId="77777777" w:rsidR="00917311" w:rsidRDefault="00917311">
      <w:pPr>
        <w:rPr>
          <w:rFonts w:ascii="Arial" w:hAnsi="Arial" w:cs="Arial"/>
        </w:rPr>
      </w:pPr>
    </w:p>
    <w:p w14:paraId="0F3D618D" w14:textId="77777777" w:rsidR="00534C3E" w:rsidRPr="00534C3E" w:rsidRDefault="00534C3E">
      <w:pPr>
        <w:rPr>
          <w:rFonts w:ascii="Arial" w:hAnsi="Arial" w:cs="Arial"/>
        </w:rPr>
      </w:pPr>
    </w:p>
    <w:p w14:paraId="40D41B24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14:paraId="24220168" w14:textId="1C947AB9"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2C5512">
        <w:rPr>
          <w:rFonts w:ascii="Arial" w:hAnsi="Arial" w:cs="Arial"/>
          <w:b/>
        </w:rPr>
        <w:t>05</w:t>
      </w:r>
      <w:r w:rsidR="0042774B">
        <w:rPr>
          <w:rFonts w:ascii="Arial" w:hAnsi="Arial" w:cs="Arial"/>
          <w:b/>
        </w:rPr>
        <w:t>/0</w:t>
      </w:r>
      <w:r w:rsidR="000D150A">
        <w:rPr>
          <w:rFonts w:ascii="Arial" w:hAnsi="Arial" w:cs="Arial"/>
          <w:b/>
        </w:rPr>
        <w:t>9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479CB7A4" w14:textId="77777777" w:rsidR="00A35924" w:rsidRPr="00F95592" w:rsidRDefault="00A35924" w:rsidP="00A35924">
      <w:pPr>
        <w:jc w:val="center"/>
        <w:rPr>
          <w:rFonts w:ascii="Arial" w:hAnsi="Arial" w:cs="Arial"/>
        </w:rPr>
      </w:pPr>
    </w:p>
    <w:p w14:paraId="623DE5A5" w14:textId="77777777"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7B9FC753" w14:textId="77777777"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14:paraId="3BAEB9EE" w14:textId="71C7B18C"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42774B">
        <w:rPr>
          <w:rFonts w:ascii="Arial" w:hAnsi="Arial" w:cs="Arial"/>
          <w:b/>
        </w:rPr>
        <w:t xml:space="preserve"> </w:t>
      </w:r>
      <w:r w:rsidR="002C5512">
        <w:rPr>
          <w:rFonts w:ascii="Arial" w:hAnsi="Arial" w:cs="Arial"/>
          <w:b/>
        </w:rPr>
        <w:t>05</w:t>
      </w:r>
      <w:r w:rsidR="0042774B">
        <w:rPr>
          <w:rFonts w:ascii="Arial" w:hAnsi="Arial" w:cs="Arial"/>
          <w:b/>
        </w:rPr>
        <w:t>/0</w:t>
      </w:r>
      <w:r w:rsidR="000D150A">
        <w:rPr>
          <w:rFonts w:ascii="Arial" w:hAnsi="Arial" w:cs="Arial"/>
          <w:b/>
        </w:rPr>
        <w:t>9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391FC630" w14:textId="77777777" w:rsidR="00A35924" w:rsidRPr="00F95592" w:rsidRDefault="00A35924">
      <w:pPr>
        <w:rPr>
          <w:rFonts w:ascii="Arial" w:hAnsi="Arial" w:cs="Arial"/>
        </w:rPr>
      </w:pPr>
    </w:p>
    <w:p w14:paraId="1302FA67" w14:textId="77777777"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744D0886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CARVALHO</w:t>
      </w:r>
    </w:p>
    <w:p w14:paraId="4A4CE4FB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14:paraId="02F94508" w14:textId="77777777"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14:paraId="2FDA0133" w14:textId="77777777" w:rsidR="0067262D" w:rsidRPr="00F95592" w:rsidRDefault="0067262D">
      <w:pPr>
        <w:rPr>
          <w:rFonts w:ascii="Arial" w:hAnsi="Arial" w:cs="Arial"/>
          <w:b/>
        </w:rPr>
      </w:pPr>
    </w:p>
    <w:p w14:paraId="596CCB55" w14:textId="585B489B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2C5512">
        <w:rPr>
          <w:rFonts w:ascii="Arial" w:hAnsi="Arial" w:cs="Arial"/>
          <w:b/>
        </w:rPr>
        <w:t>116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) Inexigibilidade  Nº ____/_____</w:t>
      </w:r>
    </w:p>
    <w:p w14:paraId="3DC16980" w14:textId="77777777"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14:paraId="3FF92360" w14:textId="77777777"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(  </w:t>
      </w:r>
      <w:r w:rsidR="004606A5" w:rsidRPr="00F95592">
        <w:rPr>
          <w:rFonts w:ascii="Arial" w:hAnsi="Arial" w:cs="Arial"/>
          <w:b/>
        </w:rPr>
        <w:t xml:space="preserve"> 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14:paraId="53CEE57A" w14:textId="77777777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14:paraId="43465DB9" w14:textId="77777777"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14:paraId="7D866B54" w14:textId="77777777"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(  </w:t>
      </w:r>
      <w:r w:rsidR="00C27341" w:rsidRPr="00F95592">
        <w:rPr>
          <w:rFonts w:ascii="Arial" w:hAnsi="Arial" w:cs="Arial"/>
          <w:b/>
        </w:rPr>
        <w:t xml:space="preserve"> 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14:paraId="28D06FA7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5F581024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507010F1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14:paraId="7646BB8C" w14:textId="77777777"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428FA"/>
    <w:rsid w:val="00064621"/>
    <w:rsid w:val="000823A0"/>
    <w:rsid w:val="000D150A"/>
    <w:rsid w:val="000F52F1"/>
    <w:rsid w:val="00154B49"/>
    <w:rsid w:val="0017604C"/>
    <w:rsid w:val="00195F46"/>
    <w:rsid w:val="001C62EE"/>
    <w:rsid w:val="002646C1"/>
    <w:rsid w:val="00282237"/>
    <w:rsid w:val="002C5512"/>
    <w:rsid w:val="002F5DCA"/>
    <w:rsid w:val="00312570"/>
    <w:rsid w:val="003378E6"/>
    <w:rsid w:val="00371CBF"/>
    <w:rsid w:val="00384CC6"/>
    <w:rsid w:val="00395F8C"/>
    <w:rsid w:val="0041320A"/>
    <w:rsid w:val="00426F36"/>
    <w:rsid w:val="0042774B"/>
    <w:rsid w:val="00437167"/>
    <w:rsid w:val="00444BF4"/>
    <w:rsid w:val="004606A5"/>
    <w:rsid w:val="0048424D"/>
    <w:rsid w:val="004A0715"/>
    <w:rsid w:val="004C1E63"/>
    <w:rsid w:val="004F15C3"/>
    <w:rsid w:val="005160A2"/>
    <w:rsid w:val="00534C3E"/>
    <w:rsid w:val="005555ED"/>
    <w:rsid w:val="005B4B4F"/>
    <w:rsid w:val="005D02B2"/>
    <w:rsid w:val="006016B7"/>
    <w:rsid w:val="0067262D"/>
    <w:rsid w:val="006A220C"/>
    <w:rsid w:val="006D1C38"/>
    <w:rsid w:val="006E0739"/>
    <w:rsid w:val="00787419"/>
    <w:rsid w:val="00787888"/>
    <w:rsid w:val="007D1A5B"/>
    <w:rsid w:val="008034A7"/>
    <w:rsid w:val="00890511"/>
    <w:rsid w:val="00917311"/>
    <w:rsid w:val="009468C1"/>
    <w:rsid w:val="00953988"/>
    <w:rsid w:val="00981C5E"/>
    <w:rsid w:val="009A5EFD"/>
    <w:rsid w:val="009B4AD3"/>
    <w:rsid w:val="009C670B"/>
    <w:rsid w:val="00A20862"/>
    <w:rsid w:val="00A35924"/>
    <w:rsid w:val="00A63D93"/>
    <w:rsid w:val="00AC016A"/>
    <w:rsid w:val="00AC4D69"/>
    <w:rsid w:val="00B47F92"/>
    <w:rsid w:val="00B73FA3"/>
    <w:rsid w:val="00BB0537"/>
    <w:rsid w:val="00BD05FF"/>
    <w:rsid w:val="00C27341"/>
    <w:rsid w:val="00C44138"/>
    <w:rsid w:val="00C75C7D"/>
    <w:rsid w:val="00C93BBD"/>
    <w:rsid w:val="00C96E2E"/>
    <w:rsid w:val="00CA0BD1"/>
    <w:rsid w:val="00CC136A"/>
    <w:rsid w:val="00CF6564"/>
    <w:rsid w:val="00D42DC3"/>
    <w:rsid w:val="00DE05C8"/>
    <w:rsid w:val="00E055B0"/>
    <w:rsid w:val="00E0672D"/>
    <w:rsid w:val="00E113C5"/>
    <w:rsid w:val="00E13F4F"/>
    <w:rsid w:val="00E234AA"/>
    <w:rsid w:val="00EB1F98"/>
    <w:rsid w:val="00EC01D8"/>
    <w:rsid w:val="00ED6AA5"/>
    <w:rsid w:val="00EE0236"/>
    <w:rsid w:val="00F37D2B"/>
    <w:rsid w:val="00F95592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293AB"/>
  <w15:docId w15:val="{61ABB9B5-8D86-4B53-A3CF-62204918F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212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51</cp:revision>
  <cp:lastPrinted>2023-02-03T13:58:00Z</cp:lastPrinted>
  <dcterms:created xsi:type="dcterms:W3CDTF">2020-03-12T12:42:00Z</dcterms:created>
  <dcterms:modified xsi:type="dcterms:W3CDTF">2023-09-05T12:27:00Z</dcterms:modified>
</cp:coreProperties>
</file>